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55" w:rsidRDefault="00D73B55" w:rsidP="00D73B5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D73B55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（公有財産売却）</w:t>
      </w:r>
    </w:p>
    <w:p w:rsidR="00D73B55" w:rsidRDefault="00D73B55" w:rsidP="00D73B5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D73B55" w:rsidRDefault="00D73B55" w:rsidP="00D73B5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D73B55" w:rsidRDefault="00D73B55" w:rsidP="00D73B55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D73B55">
        <w:rPr>
          <w:rFonts w:ascii="ＭＳ 明朝" w:eastAsia="ＭＳ 明朝" w:cs="ＭＳ 明朝" w:hint="eastAsia"/>
          <w:color w:val="000000"/>
          <w:kern w:val="0"/>
          <w:sz w:val="32"/>
          <w:szCs w:val="32"/>
        </w:rPr>
        <w:t>市有財産受領書</w:t>
      </w:r>
    </w:p>
    <w:p w:rsidR="00D73B55" w:rsidRPr="00D73B55" w:rsidRDefault="00D73B55" w:rsidP="00D73B5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D73B55" w:rsidRPr="00D73B55" w:rsidRDefault="00D73B55" w:rsidP="00D73B5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D73B55" w:rsidRDefault="00D73B55" w:rsidP="00D73B5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D73B5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売買物件</w:t>
      </w:r>
    </w:p>
    <w:p w:rsidR="00D73B55" w:rsidRPr="00D73B55" w:rsidRDefault="00D73B55" w:rsidP="00D73B5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D73B55" w:rsidRPr="00D73B55" w:rsidRDefault="00D73B55" w:rsidP="00D73B55">
      <w:pPr>
        <w:autoSpaceDE w:val="0"/>
        <w:autoSpaceDN w:val="0"/>
        <w:adjustRightInd w:val="0"/>
        <w:ind w:firstLineChars="600" w:firstLine="1440"/>
        <w:jc w:val="left"/>
        <w:rPr>
          <w:rFonts w:ascii="ＭＳ 明朝" w:eastAsia="ＭＳ 明朝" w:cs="ＭＳ 明朝"/>
          <w:color w:val="000000"/>
          <w:kern w:val="0"/>
          <w:sz w:val="24"/>
          <w:szCs w:val="24"/>
          <w:u w:val="single"/>
        </w:rPr>
      </w:pPr>
      <w:r w:rsidRPr="00D73B55">
        <w:rPr>
          <w:rFonts w:ascii="ＭＳ 明朝" w:eastAsia="ＭＳ 明朝" w:cs="ＭＳ 明朝" w:hint="eastAsia"/>
          <w:color w:val="000000"/>
          <w:kern w:val="0"/>
          <w:sz w:val="24"/>
          <w:szCs w:val="24"/>
          <w:u w:val="single"/>
        </w:rPr>
        <w:t xml:space="preserve">区分番号：　　　　　　　　　　　　　　　</w:t>
      </w:r>
    </w:p>
    <w:p w:rsidR="00D73B55" w:rsidRPr="00D73B55" w:rsidRDefault="00D73B55" w:rsidP="00D73B55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D73B55" w:rsidRPr="00D73B55" w:rsidRDefault="00D73B55" w:rsidP="00D73B55">
      <w:pPr>
        <w:autoSpaceDE w:val="0"/>
        <w:autoSpaceDN w:val="0"/>
        <w:adjustRightInd w:val="0"/>
        <w:ind w:firstLineChars="600" w:firstLine="1440"/>
        <w:jc w:val="left"/>
        <w:rPr>
          <w:rFonts w:ascii="ＭＳ 明朝" w:eastAsia="ＭＳ 明朝" w:cs="ＭＳ 明朝"/>
          <w:color w:val="000000"/>
          <w:kern w:val="0"/>
          <w:sz w:val="24"/>
          <w:szCs w:val="24"/>
          <w:u w:val="single"/>
        </w:rPr>
      </w:pPr>
      <w:r w:rsidRPr="00D73B55">
        <w:rPr>
          <w:rFonts w:ascii="ＭＳ 明朝" w:eastAsia="ＭＳ 明朝" w:cs="ＭＳ 明朝" w:hint="eastAsia"/>
          <w:color w:val="000000"/>
          <w:kern w:val="0"/>
          <w:sz w:val="24"/>
          <w:szCs w:val="24"/>
          <w:u w:val="single"/>
        </w:rPr>
        <w:t xml:space="preserve">物件名称：　　　　　　　　　　　　　　　</w:t>
      </w:r>
    </w:p>
    <w:p w:rsidR="00D73B55" w:rsidRDefault="00D73B55" w:rsidP="00D73B5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D73B55" w:rsidRDefault="00D73B55" w:rsidP="00D73B5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D73B55" w:rsidRPr="00D73B55" w:rsidRDefault="00D73B55" w:rsidP="00D73B5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D73B55" w:rsidRPr="00D73B55" w:rsidRDefault="00D73B55" w:rsidP="00D73B5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D73B5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上記売買物件を受領しました。</w:t>
      </w:r>
    </w:p>
    <w:p w:rsidR="00D73B55" w:rsidRDefault="00D73B55" w:rsidP="00D73B5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D73B55" w:rsidRDefault="00D73B55" w:rsidP="00D73B5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D73B55" w:rsidRPr="00D73B55" w:rsidRDefault="005414DD" w:rsidP="00D73B5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令和</w:t>
      </w:r>
      <w:bookmarkStart w:id="0" w:name="_GoBack"/>
      <w:bookmarkEnd w:id="0"/>
      <w:r w:rsidR="00D73B55" w:rsidRPr="00D73B5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D73B55" w:rsidRPr="00D73B5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="00D73B55" w:rsidRPr="00D73B5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年　　</w:t>
      </w:r>
      <w:r w:rsidR="00D73B55" w:rsidRPr="00D73B5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="00D73B55" w:rsidRPr="00D73B5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月　　</w:t>
      </w:r>
      <w:r w:rsidR="00D73B55" w:rsidRPr="00D73B5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="00D73B55" w:rsidRPr="00D73B5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日</w:t>
      </w:r>
    </w:p>
    <w:p w:rsidR="00D73B55" w:rsidRDefault="00D73B55" w:rsidP="00D73B5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D73B55" w:rsidRPr="00D73B55" w:rsidRDefault="00D73B55" w:rsidP="00D73B5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D73B55" w:rsidRPr="00D73B55" w:rsidRDefault="00D73B55" w:rsidP="00D73B5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D73B5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鯖</w:t>
      </w:r>
      <w:r w:rsidRPr="00D73B5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Pr="00D73B5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江</w:t>
      </w:r>
      <w:r w:rsidRPr="00D73B5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Pr="00D73B5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市</w:t>
      </w:r>
      <w:r w:rsidRPr="00D73B5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Pr="00D73B5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長　　様</w:t>
      </w:r>
    </w:p>
    <w:p w:rsidR="00D73B55" w:rsidRPr="00D73B55" w:rsidRDefault="00D73B55" w:rsidP="00D73B5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D73B55" w:rsidRPr="00D73B55" w:rsidRDefault="00D73B55" w:rsidP="00D73B5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D73B55" w:rsidRPr="00D73B55" w:rsidRDefault="00D73B55" w:rsidP="00D73B55">
      <w:pPr>
        <w:autoSpaceDE w:val="0"/>
        <w:autoSpaceDN w:val="0"/>
        <w:adjustRightInd w:val="0"/>
        <w:ind w:firstLineChars="600" w:firstLine="1440"/>
        <w:jc w:val="left"/>
        <w:rPr>
          <w:rFonts w:ascii="ＭＳ 明朝" w:eastAsia="ＭＳ 明朝" w:cs="ＭＳ 明朝"/>
          <w:color w:val="000000"/>
          <w:kern w:val="0"/>
          <w:sz w:val="24"/>
          <w:szCs w:val="24"/>
          <w:u w:val="single"/>
        </w:rPr>
      </w:pPr>
      <w:r w:rsidRPr="00D73B55">
        <w:rPr>
          <w:rFonts w:ascii="ＭＳ 明朝" w:eastAsia="ＭＳ 明朝" w:cs="ＭＳ 明朝" w:hint="eastAsia"/>
          <w:color w:val="000000"/>
          <w:kern w:val="0"/>
          <w:sz w:val="24"/>
          <w:szCs w:val="24"/>
          <w:u w:val="single"/>
        </w:rPr>
        <w:t xml:space="preserve">住所・所在地　　　　　　　　　　　　　　　　　　　　</w:t>
      </w:r>
    </w:p>
    <w:p w:rsidR="00D73B55" w:rsidRDefault="00D73B55" w:rsidP="00D73B55">
      <w:pPr>
        <w:autoSpaceDE w:val="0"/>
        <w:autoSpaceDN w:val="0"/>
        <w:adjustRightInd w:val="0"/>
        <w:ind w:firstLineChars="600" w:firstLine="144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D73B55" w:rsidRPr="00D73B55" w:rsidRDefault="00D73B55" w:rsidP="00D73B55">
      <w:pPr>
        <w:autoSpaceDE w:val="0"/>
        <w:autoSpaceDN w:val="0"/>
        <w:adjustRightInd w:val="0"/>
        <w:ind w:firstLineChars="600" w:firstLine="1440"/>
        <w:jc w:val="left"/>
        <w:rPr>
          <w:rFonts w:ascii="ＭＳ 明朝" w:eastAsia="ＭＳ 明朝" w:cs="ＭＳ 明朝"/>
          <w:color w:val="000000"/>
          <w:kern w:val="0"/>
          <w:sz w:val="24"/>
          <w:szCs w:val="24"/>
          <w:u w:val="single"/>
        </w:rPr>
      </w:pPr>
      <w:r w:rsidRPr="00D73B55">
        <w:rPr>
          <w:rFonts w:ascii="ＭＳ 明朝" w:eastAsia="ＭＳ 明朝" w:cs="ＭＳ 明朝" w:hint="eastAsia"/>
          <w:color w:val="000000"/>
          <w:kern w:val="0"/>
          <w:sz w:val="24"/>
          <w:szCs w:val="24"/>
          <w:u w:val="single"/>
        </w:rPr>
        <w:t>氏名・名称　　　　　　　　　　　　　　　　　　　　㊞</w:t>
      </w:r>
    </w:p>
    <w:p w:rsidR="00D73B55" w:rsidRPr="00D73B55" w:rsidRDefault="00D73B55" w:rsidP="00D73B5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D73B55" w:rsidRPr="00D73B55" w:rsidRDefault="00D73B55" w:rsidP="00D73B5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086D62" w:rsidRPr="00D73B55" w:rsidRDefault="00086D62">
      <w:pPr>
        <w:rPr>
          <w:sz w:val="24"/>
          <w:szCs w:val="24"/>
        </w:rPr>
      </w:pPr>
    </w:p>
    <w:sectPr w:rsidR="00086D62" w:rsidRPr="00D73B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55"/>
    <w:rsid w:val="00086D62"/>
    <w:rsid w:val="005414DD"/>
    <w:rsid w:val="00D7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8B866DB-0125-41C4-BCE7-C5453AB3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幹夫</dc:creator>
  <cp:lastModifiedBy>中嶋 誠一</cp:lastModifiedBy>
  <cp:revision>2</cp:revision>
  <dcterms:created xsi:type="dcterms:W3CDTF">2016-10-19T04:22:00Z</dcterms:created>
  <dcterms:modified xsi:type="dcterms:W3CDTF">2022-09-15T04:49:00Z</dcterms:modified>
</cp:coreProperties>
</file>